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C5" w:rsidRDefault="000244C5" w:rsidP="000244C5">
      <w:r>
        <w:t>Уважаемые коллеги</w:t>
      </w:r>
      <w:bookmarkStart w:id="0" w:name="_GoBack"/>
      <w:r>
        <w:t>!</w:t>
      </w:r>
    </w:p>
    <w:p w:rsidR="00B24B0D" w:rsidRDefault="000244C5" w:rsidP="000244C5">
      <w:r>
        <w:t xml:space="preserve">    Информируем вас, что до </w:t>
      </w:r>
      <w:r w:rsidRPr="000244C5">
        <w:t xml:space="preserve">17 </w:t>
      </w:r>
      <w:r>
        <w:t xml:space="preserve">октября </w:t>
      </w:r>
      <w:r>
        <w:t xml:space="preserve">2019г. со всех компьютеров БЕН РАН открыт тестовый доступ к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- информационному ресурсу</w:t>
      </w:r>
      <w:r w:rsidR="00B24B0D">
        <w:t xml:space="preserve">, который представляет </w:t>
      </w:r>
      <w:r w:rsidRPr="000244C5">
        <w:t>большой интерес для ученых и специалистов практически всех отраслей знания.</w:t>
      </w:r>
    </w:p>
    <w:p w:rsidR="000244C5" w:rsidRDefault="000244C5" w:rsidP="000244C5">
      <w:r>
        <w:t xml:space="preserve">• </w:t>
      </w:r>
      <w:r w:rsidRPr="000244C5">
        <w:t>Уникальный тематический подбор словарей и справочных изданий</w:t>
      </w:r>
    </w:p>
    <w:p w:rsidR="00B24B0D" w:rsidRDefault="000244C5" w:rsidP="000244C5">
      <w:r>
        <w:t xml:space="preserve">• </w:t>
      </w:r>
      <w:r w:rsidR="00B24B0D">
        <w:t>Ш</w:t>
      </w:r>
      <w:r w:rsidR="00B24B0D" w:rsidRPr="00B24B0D">
        <w:t xml:space="preserve">ирокие возможности поиска </w:t>
      </w:r>
    </w:p>
    <w:p w:rsidR="000244C5" w:rsidRDefault="000244C5" w:rsidP="000244C5">
      <w:r>
        <w:t xml:space="preserve">• </w:t>
      </w:r>
      <w:r w:rsidR="00B24B0D">
        <w:t>Д</w:t>
      </w:r>
      <w:r w:rsidR="00B24B0D" w:rsidRPr="00B24B0D">
        <w:t>етально разработанный интерфейс</w:t>
      </w:r>
    </w:p>
    <w:p w:rsidR="00B24B0D" w:rsidRDefault="00B24B0D" w:rsidP="000244C5">
      <w:r w:rsidRPr="00B24B0D">
        <w:t>Ключевые тематические направления:</w:t>
      </w:r>
    </w:p>
    <w:p w:rsidR="00B24B0D" w:rsidRDefault="00B24B0D" w:rsidP="000244C5">
      <w:r>
        <w:t xml:space="preserve">- </w:t>
      </w:r>
      <w:proofErr w:type="spellStart"/>
      <w:r>
        <w:t>Биология</w:t>
      </w:r>
      <w:proofErr w:type="spellEnd"/>
    </w:p>
    <w:p w:rsidR="00B24B0D" w:rsidRDefault="00B24B0D" w:rsidP="000244C5">
      <w:r>
        <w:t>- Востоковедение</w:t>
      </w:r>
    </w:p>
    <w:p w:rsidR="00B24B0D" w:rsidRDefault="00B24B0D" w:rsidP="000244C5">
      <w:r>
        <w:t xml:space="preserve">- </w:t>
      </w:r>
      <w:r w:rsidRPr="00B24B0D">
        <w:t>Государс</w:t>
      </w:r>
      <w:r>
        <w:t>тво и право. Юридические науки</w:t>
      </w:r>
    </w:p>
    <w:p w:rsidR="00B24B0D" w:rsidRDefault="00B24B0D" w:rsidP="000244C5">
      <w:r>
        <w:t>- Международные отношения</w:t>
      </w:r>
    </w:p>
    <w:p w:rsidR="00B24B0D" w:rsidRDefault="00B24B0D" w:rsidP="000244C5">
      <w:r>
        <w:t>- Политика. Политические науки</w:t>
      </w:r>
    </w:p>
    <w:p w:rsidR="00B24B0D" w:rsidRDefault="00B24B0D" w:rsidP="000244C5">
      <w:r>
        <w:t>- Филология</w:t>
      </w:r>
    </w:p>
    <w:p w:rsidR="00B24B0D" w:rsidRDefault="00B24B0D" w:rsidP="000244C5">
      <w:r>
        <w:t>- Философия</w:t>
      </w:r>
    </w:p>
    <w:p w:rsidR="003C372C" w:rsidRDefault="00B24B0D" w:rsidP="000244C5">
      <w:r>
        <w:t xml:space="preserve">- </w:t>
      </w:r>
      <w:r w:rsidRPr="00B24B0D">
        <w:t>Экономика</w:t>
      </w:r>
      <w:r>
        <w:t>.</w:t>
      </w:r>
    </w:p>
    <w:p w:rsidR="003C372C" w:rsidRDefault="003C372C" w:rsidP="000244C5">
      <w:r>
        <w:t>Предоставляется доступ к следующим коллекциям:</w:t>
      </w:r>
    </w:p>
    <w:p w:rsidR="00D17C1F" w:rsidRDefault="000B0CB6" w:rsidP="00334F02">
      <w:r>
        <w:t xml:space="preserve">1) </w:t>
      </w:r>
      <w:r w:rsidR="00334F02" w:rsidRPr="0081695F">
        <w:rPr>
          <w:lang w:val="en-US"/>
        </w:rPr>
        <w:t>Oxford</w:t>
      </w:r>
      <w:r w:rsidR="00334F02" w:rsidRPr="00C0692E">
        <w:t xml:space="preserve"> </w:t>
      </w:r>
      <w:r w:rsidR="00334F02" w:rsidRPr="0081695F">
        <w:rPr>
          <w:lang w:val="en-US"/>
        </w:rPr>
        <w:t>English</w:t>
      </w:r>
      <w:r w:rsidR="00334F02" w:rsidRPr="00C0692E">
        <w:t xml:space="preserve"> </w:t>
      </w:r>
      <w:r w:rsidR="00334F02" w:rsidRPr="0081695F">
        <w:rPr>
          <w:lang w:val="en-US"/>
        </w:rPr>
        <w:t>Dictionary</w:t>
      </w:r>
      <w:r w:rsidR="00334F02" w:rsidRPr="00C0692E">
        <w:t xml:space="preserve"> </w:t>
      </w:r>
      <w:r w:rsidR="00334F02" w:rsidRPr="0081695F">
        <w:rPr>
          <w:lang w:val="en-US"/>
        </w:rPr>
        <w:t>Online</w:t>
      </w:r>
      <w:r w:rsidR="00334F02" w:rsidRPr="00C0692E">
        <w:t xml:space="preserve"> </w:t>
      </w:r>
      <w:r w:rsidR="0081695F" w:rsidRPr="00C0692E">
        <w:t>–</w:t>
      </w:r>
      <w:r w:rsidR="00C0692E">
        <w:t xml:space="preserve"> словарь, отслеживающий</w:t>
      </w:r>
      <w:r w:rsidR="00C0692E" w:rsidRPr="00C0692E">
        <w:t xml:space="preserve"> </w:t>
      </w:r>
      <w:r w:rsidR="00C0692E">
        <w:t>эволюцию английской лексики и её употребление</w:t>
      </w:r>
      <w:r w:rsidR="00C0692E" w:rsidRPr="00C0692E">
        <w:t xml:space="preserve">. </w:t>
      </w:r>
      <w:r w:rsidR="00D17C1F">
        <w:t>Доступен</w:t>
      </w:r>
      <w:r w:rsidR="00D17C1F" w:rsidRPr="00D17C1F">
        <w:t xml:space="preserve"> </w:t>
      </w:r>
      <w:r w:rsidR="00D17C1F">
        <w:t>не</w:t>
      </w:r>
      <w:r w:rsidR="00D17C1F" w:rsidRPr="00D17C1F">
        <w:t xml:space="preserve"> </w:t>
      </w:r>
      <w:r w:rsidR="00D17C1F">
        <w:t>только</w:t>
      </w:r>
      <w:r w:rsidR="00D17C1F" w:rsidRPr="00D17C1F">
        <w:t xml:space="preserve"> </w:t>
      </w:r>
      <w:r w:rsidR="00D17C1F">
        <w:t>полный</w:t>
      </w:r>
      <w:r w:rsidR="00D17C1F" w:rsidRPr="00D17C1F">
        <w:t xml:space="preserve"> </w:t>
      </w:r>
      <w:r w:rsidR="00D17C1F">
        <w:t>текст</w:t>
      </w:r>
      <w:r w:rsidR="00D17C1F" w:rsidRPr="00D17C1F">
        <w:t xml:space="preserve"> </w:t>
      </w:r>
      <w:r w:rsidR="00D17C1F">
        <w:t>новейшего</w:t>
      </w:r>
      <w:r w:rsidR="00D17C1F" w:rsidRPr="00D17C1F">
        <w:t xml:space="preserve"> </w:t>
      </w:r>
      <w:r w:rsidR="00D17C1F">
        <w:t>издания</w:t>
      </w:r>
      <w:r w:rsidR="00D17C1F" w:rsidRPr="00D17C1F">
        <w:t xml:space="preserve"> </w:t>
      </w:r>
      <w:r w:rsidR="00D17C1F" w:rsidRPr="00D17C1F">
        <w:rPr>
          <w:lang w:val="en-US"/>
        </w:rPr>
        <w:t>Oxford</w:t>
      </w:r>
      <w:r w:rsidR="00D17C1F" w:rsidRPr="00D17C1F">
        <w:t xml:space="preserve"> </w:t>
      </w:r>
      <w:r w:rsidR="00D17C1F" w:rsidRPr="00D17C1F">
        <w:rPr>
          <w:lang w:val="en-US"/>
        </w:rPr>
        <w:t>English</w:t>
      </w:r>
      <w:r w:rsidR="00D17C1F" w:rsidRPr="00D17C1F">
        <w:t xml:space="preserve"> </w:t>
      </w:r>
      <w:r w:rsidR="00D17C1F" w:rsidRPr="00D17C1F">
        <w:rPr>
          <w:lang w:val="en-US"/>
        </w:rPr>
        <w:t>Dictionary</w:t>
      </w:r>
      <w:r w:rsidR="00D17C1F" w:rsidRPr="00D17C1F">
        <w:t xml:space="preserve">, </w:t>
      </w:r>
      <w:r w:rsidR="00D17C1F">
        <w:t>но</w:t>
      </w:r>
      <w:r w:rsidR="00D17C1F" w:rsidRPr="00D17C1F">
        <w:t xml:space="preserve"> </w:t>
      </w:r>
      <w:r w:rsidR="00D17C1F">
        <w:t>и</w:t>
      </w:r>
      <w:r w:rsidR="00D17C1F" w:rsidRPr="00D17C1F">
        <w:t xml:space="preserve">  исторический тезаурус </w:t>
      </w:r>
      <w:r w:rsidR="00D17C1F" w:rsidRPr="00D17C1F">
        <w:rPr>
          <w:lang w:val="en-US"/>
        </w:rPr>
        <w:t>Oxford</w:t>
      </w:r>
      <w:r w:rsidR="00D17C1F" w:rsidRPr="00D17C1F">
        <w:t xml:space="preserve"> </w:t>
      </w:r>
      <w:r w:rsidR="00D17C1F" w:rsidRPr="00D17C1F">
        <w:rPr>
          <w:lang w:val="en-US"/>
        </w:rPr>
        <w:t>English</w:t>
      </w:r>
      <w:r w:rsidR="00D17C1F" w:rsidRPr="00D17C1F">
        <w:t xml:space="preserve"> </w:t>
      </w:r>
      <w:r w:rsidR="00D17C1F" w:rsidRPr="00D17C1F">
        <w:rPr>
          <w:lang w:val="en-US"/>
        </w:rPr>
        <w:t>Dictionary</w:t>
      </w:r>
      <w:r w:rsidR="00C0692E" w:rsidRPr="00D17C1F">
        <w:t>.</w:t>
      </w:r>
    </w:p>
    <w:p w:rsidR="0081695F" w:rsidRDefault="0081695F" w:rsidP="00334F02">
      <w:r w:rsidRPr="0081695F">
        <w:t xml:space="preserve">Ссылка на </w:t>
      </w:r>
      <w:r>
        <w:t xml:space="preserve">коллекцию: </w:t>
      </w:r>
      <w:hyperlink r:id="rId5" w:history="1">
        <w:r w:rsidRPr="00796162">
          <w:rPr>
            <w:rStyle w:val="a3"/>
            <w:lang w:val="en-US"/>
          </w:rPr>
          <w:t>www</w:t>
        </w:r>
        <w:r w:rsidRPr="0081695F">
          <w:rPr>
            <w:rStyle w:val="a3"/>
          </w:rPr>
          <w:t>.</w:t>
        </w:r>
        <w:proofErr w:type="spellStart"/>
        <w:r w:rsidRPr="00796162">
          <w:rPr>
            <w:rStyle w:val="a3"/>
            <w:lang w:val="en-US"/>
          </w:rPr>
          <w:t>oed</w:t>
        </w:r>
        <w:proofErr w:type="spellEnd"/>
        <w:r w:rsidRPr="0081695F">
          <w:rPr>
            <w:rStyle w:val="a3"/>
          </w:rPr>
          <w:t>.</w:t>
        </w:r>
        <w:r w:rsidRPr="00796162">
          <w:rPr>
            <w:rStyle w:val="a3"/>
            <w:lang w:val="en-US"/>
          </w:rPr>
          <w:t>com</w:t>
        </w:r>
      </w:hyperlink>
      <w:r w:rsidRPr="0081695F">
        <w:t>.</w:t>
      </w:r>
    </w:p>
    <w:p w:rsidR="001B4729" w:rsidRDefault="000B0CB6" w:rsidP="00334F02">
      <w:r>
        <w:t xml:space="preserve">2) </w:t>
      </w:r>
      <w:proofErr w:type="spellStart"/>
      <w:r w:rsidR="00530FE6" w:rsidRPr="00530FE6">
        <w:t>Oxford</w:t>
      </w:r>
      <w:proofErr w:type="spellEnd"/>
      <w:r w:rsidR="00530FE6" w:rsidRPr="00530FE6">
        <w:t xml:space="preserve"> </w:t>
      </w:r>
      <w:proofErr w:type="spellStart"/>
      <w:r w:rsidR="00530FE6" w:rsidRPr="00530FE6">
        <w:t>Reference</w:t>
      </w:r>
      <w:proofErr w:type="spellEnd"/>
      <w:r w:rsidR="00530FE6" w:rsidRPr="00530FE6">
        <w:t xml:space="preserve">: </w:t>
      </w:r>
      <w:proofErr w:type="spellStart"/>
      <w:r w:rsidR="00530FE6" w:rsidRPr="00530FE6">
        <w:t>Premium</w:t>
      </w:r>
      <w:proofErr w:type="spellEnd"/>
      <w:r>
        <w:t>:</w:t>
      </w:r>
      <w:r w:rsidR="00530FE6">
        <w:t xml:space="preserve"> </w:t>
      </w:r>
    </w:p>
    <w:p w:rsidR="00121603" w:rsidRDefault="00530FE6" w:rsidP="00334F02">
      <w:r>
        <w:t xml:space="preserve">- </w:t>
      </w:r>
      <w:r w:rsidR="001B4729">
        <w:t xml:space="preserve">более </w:t>
      </w:r>
      <w:r w:rsidRPr="00530FE6">
        <w:t xml:space="preserve">120 </w:t>
      </w:r>
      <w:r w:rsidR="001B4729">
        <w:t>ключевых тематик, языковые словари и словари цитат</w:t>
      </w:r>
    </w:p>
    <w:p w:rsidR="00D17C1F" w:rsidRDefault="00121603" w:rsidP="00334F02">
      <w:r>
        <w:t xml:space="preserve">- подборка </w:t>
      </w:r>
      <w:r w:rsidR="00530FE6" w:rsidRPr="00530FE6">
        <w:t>однотомных</w:t>
      </w:r>
      <w:r>
        <w:t xml:space="preserve"> работ из </w:t>
      </w:r>
      <w:proofErr w:type="spellStart"/>
      <w:r w:rsidRPr="00121603">
        <w:t>Reference</w:t>
      </w:r>
      <w:proofErr w:type="spellEnd"/>
      <w:r w:rsidRPr="00121603">
        <w:t xml:space="preserve"> </w:t>
      </w:r>
      <w:proofErr w:type="spellStart"/>
      <w:r w:rsidRPr="00121603">
        <w:t>Library</w:t>
      </w:r>
      <w:proofErr w:type="spellEnd"/>
      <w:r w:rsidR="00530FE6" w:rsidRPr="00530FE6">
        <w:t>.</w:t>
      </w:r>
    </w:p>
    <w:p w:rsidR="00121603" w:rsidRDefault="00121603" w:rsidP="00334F02">
      <w:r w:rsidRPr="00121603">
        <w:t>Ссылка на коллекцию:</w:t>
      </w:r>
      <w:r>
        <w:t xml:space="preserve"> </w:t>
      </w:r>
      <w:hyperlink r:id="rId6" w:history="1">
        <w:r w:rsidRPr="00796162">
          <w:rPr>
            <w:rStyle w:val="a3"/>
          </w:rPr>
          <w:t>www.oxfordreference.com</w:t>
        </w:r>
      </w:hyperlink>
      <w:r w:rsidRPr="00121603">
        <w:t>.</w:t>
      </w:r>
    </w:p>
    <w:p w:rsidR="00C40A93" w:rsidRDefault="000B0CB6" w:rsidP="000B0CB6">
      <w:r>
        <w:t xml:space="preserve">3) </w:t>
      </w:r>
      <w:proofErr w:type="spellStart"/>
      <w:r w:rsidRPr="000B0CB6">
        <w:t>Oxford</w:t>
      </w:r>
      <w:proofErr w:type="spellEnd"/>
      <w:r w:rsidRPr="000B0CB6">
        <w:t xml:space="preserve"> </w:t>
      </w:r>
      <w:proofErr w:type="spellStart"/>
      <w:r w:rsidRPr="000B0CB6">
        <w:t>Research</w:t>
      </w:r>
      <w:proofErr w:type="spellEnd"/>
      <w:r w:rsidRPr="000B0CB6">
        <w:t xml:space="preserve"> </w:t>
      </w:r>
      <w:proofErr w:type="spellStart"/>
      <w:r w:rsidRPr="000B0CB6">
        <w:t>Encyclopedias</w:t>
      </w:r>
      <w:proofErr w:type="spellEnd"/>
      <w:r>
        <w:t xml:space="preserve"> - п</w:t>
      </w:r>
      <w:r w:rsidRPr="000B0CB6">
        <w:t>одробные обзорные статьи, написанные, рецензируемые и отредак</w:t>
      </w:r>
      <w:r>
        <w:t>тированные ведущими учеными</w:t>
      </w:r>
      <w:proofErr w:type="gramStart"/>
      <w:r>
        <w:t>.</w:t>
      </w:r>
      <w:proofErr w:type="gramEnd"/>
      <w:r>
        <w:t xml:space="preserve"> О</w:t>
      </w:r>
      <w:r w:rsidRPr="000B0CB6">
        <w:t>хватывают</w:t>
      </w:r>
      <w:r>
        <w:t>ся</w:t>
      </w:r>
      <w:r w:rsidRPr="000B0CB6">
        <w:t xml:space="preserve"> как фунда</w:t>
      </w:r>
      <w:r>
        <w:t>ментальные, так и передовые тематики.</w:t>
      </w:r>
    </w:p>
    <w:p w:rsidR="006943E3" w:rsidRDefault="006943E3" w:rsidP="000B0CB6">
      <w:r w:rsidRPr="006943E3">
        <w:t>Ссылка на коллекцию:</w:t>
      </w:r>
      <w:r>
        <w:t xml:space="preserve"> </w:t>
      </w:r>
      <w:hyperlink r:id="rId7" w:history="1">
        <w:r w:rsidRPr="00796162">
          <w:rPr>
            <w:rStyle w:val="a3"/>
          </w:rPr>
          <w:t>https://oxfordre.com/</w:t>
        </w:r>
      </w:hyperlink>
    </w:p>
    <w:p w:rsidR="0034620C" w:rsidRDefault="00F6682A" w:rsidP="0034620C">
      <w:r>
        <w:t xml:space="preserve">4) </w:t>
      </w:r>
      <w:proofErr w:type="spellStart"/>
      <w:r w:rsidR="00932F8D">
        <w:t>Oxford</w:t>
      </w:r>
      <w:proofErr w:type="spellEnd"/>
      <w:r w:rsidR="00932F8D">
        <w:t xml:space="preserve"> </w:t>
      </w:r>
      <w:proofErr w:type="spellStart"/>
      <w:r w:rsidR="00932F8D">
        <w:t>Handbooks</w:t>
      </w:r>
      <w:proofErr w:type="spellEnd"/>
      <w:r w:rsidR="00932F8D">
        <w:t xml:space="preserve"> </w:t>
      </w:r>
      <w:proofErr w:type="spellStart"/>
      <w:r w:rsidR="00932F8D">
        <w:t>Online</w:t>
      </w:r>
      <w:proofErr w:type="spellEnd"/>
      <w:r w:rsidR="0034620C">
        <w:t xml:space="preserve"> – Коллекция </w:t>
      </w:r>
      <w:r w:rsidR="00464260">
        <w:t>лучших справочников по различным предметным областям</w:t>
      </w:r>
      <w:r w:rsidR="00464260" w:rsidRPr="00464260">
        <w:t>.</w:t>
      </w:r>
    </w:p>
    <w:p w:rsidR="00506150" w:rsidRDefault="0034620C" w:rsidP="0034620C">
      <w:r>
        <w:lastRenderedPageBreak/>
        <w:t>Серия Оксфордских справочников объединяет ведущих ученых мира для написания статей, в которых ана</w:t>
      </w:r>
      <w:r w:rsidR="0021012D">
        <w:t xml:space="preserve">лизируется </w:t>
      </w:r>
      <w:r>
        <w:t>со</w:t>
      </w:r>
      <w:r w:rsidR="0021012D">
        <w:t>стояние научных знаний на данный момент</w:t>
      </w:r>
      <w:r w:rsidR="00506150">
        <w:t>.</w:t>
      </w:r>
    </w:p>
    <w:p w:rsidR="00506150" w:rsidRDefault="00506150" w:rsidP="0034620C">
      <w:r w:rsidRPr="00506150">
        <w:t>Ссылка на коллекцию:</w:t>
      </w:r>
      <w:r>
        <w:t xml:space="preserve"> </w:t>
      </w:r>
      <w:hyperlink r:id="rId8" w:history="1">
        <w:r w:rsidRPr="00796162">
          <w:rPr>
            <w:rStyle w:val="a3"/>
          </w:rPr>
          <w:t>www.oxfordhandbooks.com</w:t>
        </w:r>
      </w:hyperlink>
    </w:p>
    <w:p w:rsidR="00D45B19" w:rsidRDefault="00D45B19" w:rsidP="0034620C">
      <w:r>
        <w:t xml:space="preserve">5) </w:t>
      </w:r>
      <w:proofErr w:type="spellStart"/>
      <w:r w:rsidRPr="00D45B19">
        <w:t>Oxford</w:t>
      </w:r>
      <w:proofErr w:type="spellEnd"/>
      <w:r w:rsidRPr="00D45B19">
        <w:t xml:space="preserve"> </w:t>
      </w:r>
      <w:proofErr w:type="spellStart"/>
      <w:r w:rsidRPr="00D45B19">
        <w:t>Scholarship</w:t>
      </w:r>
      <w:proofErr w:type="spellEnd"/>
      <w:r w:rsidRPr="00D45B19">
        <w:t xml:space="preserve"> </w:t>
      </w:r>
      <w:proofErr w:type="spellStart"/>
      <w:r w:rsidRPr="00D45B19">
        <w:t>Online</w:t>
      </w:r>
      <w:proofErr w:type="spellEnd"/>
      <w:r>
        <w:t xml:space="preserve"> </w:t>
      </w:r>
      <w:r w:rsidR="005818F8">
        <w:t>–</w:t>
      </w:r>
      <w:r>
        <w:t xml:space="preserve"> </w:t>
      </w:r>
      <w:r w:rsidR="005818F8">
        <w:t xml:space="preserve">избранные коллекции </w:t>
      </w:r>
      <w:r w:rsidR="005818F8" w:rsidRPr="005818F8">
        <w:t>высококачественных полнотекстовых монографий с возможностью перекрестного поиска по широкому спектру предметных областей.</w:t>
      </w:r>
    </w:p>
    <w:p w:rsidR="005818F8" w:rsidRDefault="005818F8" w:rsidP="0034620C">
      <w:r w:rsidRPr="005818F8">
        <w:t>Ссылка на коллекцию</w:t>
      </w:r>
      <w:bookmarkEnd w:id="0"/>
      <w:r w:rsidRPr="005818F8">
        <w:t>:</w:t>
      </w:r>
      <w:r>
        <w:t xml:space="preserve"> </w:t>
      </w:r>
      <w:hyperlink r:id="rId9" w:history="1">
        <w:r w:rsidRPr="00796162">
          <w:rPr>
            <w:rStyle w:val="a3"/>
          </w:rPr>
          <w:t>www.oxfordscholarship.com</w:t>
        </w:r>
      </w:hyperlink>
      <w:r w:rsidRPr="005818F8">
        <w:t>.</w:t>
      </w:r>
    </w:p>
    <w:p w:rsidR="005818F8" w:rsidRDefault="005818F8" w:rsidP="0034620C"/>
    <w:p w:rsidR="00D45B19" w:rsidRDefault="00D45B19" w:rsidP="0034620C"/>
    <w:p w:rsidR="00506150" w:rsidRDefault="00506150" w:rsidP="0034620C"/>
    <w:p w:rsidR="00932F8D" w:rsidRPr="005818F8" w:rsidRDefault="00932F8D" w:rsidP="00932F8D"/>
    <w:p w:rsidR="00932F8D" w:rsidRPr="005818F8" w:rsidRDefault="00932F8D" w:rsidP="00932F8D">
      <w:r w:rsidRPr="005818F8">
        <w:t xml:space="preserve"> </w:t>
      </w:r>
    </w:p>
    <w:p w:rsidR="00F6682A" w:rsidRPr="005818F8" w:rsidRDefault="00F6682A" w:rsidP="000B0CB6"/>
    <w:p w:rsidR="006943E3" w:rsidRPr="005818F8" w:rsidRDefault="006943E3" w:rsidP="000B0CB6"/>
    <w:p w:rsidR="006943E3" w:rsidRPr="005818F8" w:rsidRDefault="006943E3" w:rsidP="000B0CB6"/>
    <w:p w:rsidR="006943E3" w:rsidRPr="005818F8" w:rsidRDefault="006943E3" w:rsidP="000B0CB6"/>
    <w:p w:rsidR="006943E3" w:rsidRPr="005818F8" w:rsidRDefault="006943E3" w:rsidP="000B0CB6"/>
    <w:p w:rsidR="00E061C1" w:rsidRPr="005818F8" w:rsidRDefault="00E061C1" w:rsidP="00334F02"/>
    <w:p w:rsidR="00121603" w:rsidRPr="005818F8" w:rsidRDefault="00121603" w:rsidP="00334F02"/>
    <w:p w:rsidR="00121603" w:rsidRPr="005818F8" w:rsidRDefault="00121603" w:rsidP="00334F02"/>
    <w:p w:rsidR="0081695F" w:rsidRPr="005818F8" w:rsidRDefault="0081695F" w:rsidP="00334F02"/>
    <w:p w:rsidR="003C372C" w:rsidRPr="005818F8" w:rsidRDefault="003C372C" w:rsidP="000244C5"/>
    <w:p w:rsidR="00CF6BFA" w:rsidRDefault="00B24B0D" w:rsidP="000244C5">
      <w:r w:rsidRPr="00B24B0D">
        <w:t>Ссылка на ресурс:</w:t>
      </w:r>
      <w:r>
        <w:t xml:space="preserve"> </w:t>
      </w:r>
      <w:hyperlink r:id="rId10" w:history="1">
        <w:r w:rsidRPr="00796162">
          <w:rPr>
            <w:rStyle w:val="a3"/>
          </w:rPr>
          <w:t>https://www.oxfordre</w:t>
        </w:r>
        <w:r w:rsidRPr="00796162">
          <w:rPr>
            <w:rStyle w:val="a3"/>
          </w:rPr>
          <w:t>f</w:t>
        </w:r>
        <w:r w:rsidRPr="00796162">
          <w:rPr>
            <w:rStyle w:val="a3"/>
          </w:rPr>
          <w:t>erence.com/</w:t>
        </w:r>
      </w:hyperlink>
    </w:p>
    <w:p w:rsidR="00B24B0D" w:rsidRDefault="00B24B0D" w:rsidP="000244C5"/>
    <w:sectPr w:rsidR="00B2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C5"/>
    <w:rsid w:val="000244C5"/>
    <w:rsid w:val="000B0CB6"/>
    <w:rsid w:val="00121603"/>
    <w:rsid w:val="001B4729"/>
    <w:rsid w:val="0021012D"/>
    <w:rsid w:val="002828E6"/>
    <w:rsid w:val="00334F02"/>
    <w:rsid w:val="0034620C"/>
    <w:rsid w:val="003C372C"/>
    <w:rsid w:val="003F1CE3"/>
    <w:rsid w:val="00464260"/>
    <w:rsid w:val="00506150"/>
    <w:rsid w:val="00527AFE"/>
    <w:rsid w:val="00530FE6"/>
    <w:rsid w:val="005818F8"/>
    <w:rsid w:val="00623379"/>
    <w:rsid w:val="006943E3"/>
    <w:rsid w:val="0081695F"/>
    <w:rsid w:val="00932F8D"/>
    <w:rsid w:val="00AA1966"/>
    <w:rsid w:val="00B24B0D"/>
    <w:rsid w:val="00C0692E"/>
    <w:rsid w:val="00C40A93"/>
    <w:rsid w:val="00C53805"/>
    <w:rsid w:val="00C56B9F"/>
    <w:rsid w:val="00CF6BFA"/>
    <w:rsid w:val="00CF720B"/>
    <w:rsid w:val="00D17C1F"/>
    <w:rsid w:val="00D45B19"/>
    <w:rsid w:val="00D92166"/>
    <w:rsid w:val="00E061C1"/>
    <w:rsid w:val="00F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B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4B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B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4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handbook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xfordre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xfordreferenc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ed.com" TargetMode="External"/><Relationship Id="rId10" Type="http://schemas.openxmlformats.org/officeDocument/2006/relationships/hyperlink" Target="https://www.oxfordreferen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scholarshi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32</cp:revision>
  <dcterms:created xsi:type="dcterms:W3CDTF">2019-09-20T13:15:00Z</dcterms:created>
  <dcterms:modified xsi:type="dcterms:W3CDTF">2019-09-20T15:17:00Z</dcterms:modified>
</cp:coreProperties>
</file>